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D8C2" w14:textId="09A0A5D0" w:rsidR="00132D2D" w:rsidRDefault="00715FD1">
      <w:r>
        <w:rPr>
          <w:noProof/>
        </w:rPr>
        <w:drawing>
          <wp:anchor distT="0" distB="0" distL="114300" distR="114300" simplePos="0" relativeHeight="251658240" behindDoc="0" locked="0" layoutInCell="1" allowOverlap="1" wp14:anchorId="7305D894" wp14:editId="6239DC73">
            <wp:simplePos x="0" y="0"/>
            <wp:positionH relativeFrom="margin">
              <wp:posOffset>-925195</wp:posOffset>
            </wp:positionH>
            <wp:positionV relativeFrom="margin">
              <wp:posOffset>-880745</wp:posOffset>
            </wp:positionV>
            <wp:extent cx="7552055" cy="10734675"/>
            <wp:effectExtent l="0" t="0" r="4445" b="0"/>
            <wp:wrapSquare wrapText="bothSides"/>
            <wp:docPr id="831744895" name="Picture 1" descr="A certificate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44895" name="Picture 1" descr="A certificate of a do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D1"/>
    <w:rsid w:val="00132D2D"/>
    <w:rsid w:val="00365560"/>
    <w:rsid w:val="006D0F92"/>
    <w:rsid w:val="00715FD1"/>
    <w:rsid w:val="00741055"/>
    <w:rsid w:val="0090761B"/>
    <w:rsid w:val="00A41FBA"/>
    <w:rsid w:val="00C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77F4"/>
  <w15:chartTrackingRefBased/>
  <w15:docId w15:val="{CB38C9ED-8D15-BC4F-A7EE-3904EC37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F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F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F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F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F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Thomas</dc:creator>
  <cp:keywords/>
  <dc:description/>
  <cp:lastModifiedBy>Lucy Thomas</cp:lastModifiedBy>
  <cp:revision>1</cp:revision>
  <dcterms:created xsi:type="dcterms:W3CDTF">2025-05-26T15:32:00Z</dcterms:created>
  <dcterms:modified xsi:type="dcterms:W3CDTF">2025-05-26T15:34:00Z</dcterms:modified>
</cp:coreProperties>
</file>